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1B68F0" w:rsidRPr="001C5AF0" w:rsidTr="0035545F">
        <w:trPr>
          <w:trHeight w:val="1701"/>
        </w:trPr>
        <w:tc>
          <w:tcPr>
            <w:tcW w:w="4548" w:type="dxa"/>
          </w:tcPr>
          <w:p w:rsidR="001B68F0" w:rsidRPr="001C5AF0" w:rsidRDefault="001B68F0" w:rsidP="001B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4" w:type="dxa"/>
          </w:tcPr>
          <w:p w:rsidR="001B68F0" w:rsidRPr="001C5AF0" w:rsidRDefault="001C5AF0" w:rsidP="001B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1B68F0" w:rsidRPr="001C5AF0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1B68F0" w:rsidRPr="001C5AF0" w:rsidRDefault="001B68F0" w:rsidP="001B68F0">
            <w:pPr>
              <w:spacing w:after="0" w:line="240" w:lineRule="auto"/>
              <w:ind w:left="4808"/>
              <w:rPr>
                <w:rFonts w:ascii="Times New Roman" w:hAnsi="Times New Roman" w:cs="Times New Roman"/>
                <w:sz w:val="28"/>
                <w:szCs w:val="28"/>
              </w:rPr>
            </w:pPr>
            <w:r w:rsidRPr="001C5AF0">
              <w:rPr>
                <w:rFonts w:ascii="Times New Roman" w:hAnsi="Times New Roman" w:cs="Times New Roman"/>
                <w:sz w:val="28"/>
                <w:szCs w:val="28"/>
              </w:rPr>
              <w:t>Директор МКУК</w:t>
            </w:r>
          </w:p>
          <w:p w:rsidR="001B68F0" w:rsidRPr="001C5AF0" w:rsidRDefault="001B68F0" w:rsidP="001B68F0">
            <w:pPr>
              <w:spacing w:after="0" w:line="240" w:lineRule="auto"/>
              <w:ind w:left="4808"/>
              <w:rPr>
                <w:rFonts w:ascii="Times New Roman" w:hAnsi="Times New Roman" w:cs="Times New Roman"/>
                <w:sz w:val="28"/>
                <w:szCs w:val="28"/>
              </w:rPr>
            </w:pPr>
            <w:r w:rsidRPr="001C5AF0">
              <w:rPr>
                <w:rFonts w:ascii="Times New Roman" w:hAnsi="Times New Roman" w:cs="Times New Roman"/>
                <w:sz w:val="28"/>
                <w:szCs w:val="28"/>
              </w:rPr>
              <w:t>«СДК Алексеевского СПТР»</w:t>
            </w:r>
          </w:p>
          <w:p w:rsidR="001B68F0" w:rsidRPr="001C5AF0" w:rsidRDefault="001B68F0" w:rsidP="001B68F0">
            <w:pPr>
              <w:spacing w:after="0" w:line="240" w:lineRule="auto"/>
              <w:ind w:left="4808"/>
              <w:rPr>
                <w:rFonts w:ascii="Times New Roman" w:hAnsi="Times New Roman" w:cs="Times New Roman"/>
                <w:sz w:val="28"/>
                <w:szCs w:val="28"/>
              </w:rPr>
            </w:pPr>
            <w:r w:rsidRPr="001C5AF0">
              <w:rPr>
                <w:rFonts w:ascii="Times New Roman" w:hAnsi="Times New Roman" w:cs="Times New Roman"/>
                <w:sz w:val="28"/>
                <w:szCs w:val="28"/>
              </w:rPr>
              <w:t>_____________Демченко О.В.</w:t>
            </w:r>
          </w:p>
          <w:p w:rsidR="001B68F0" w:rsidRPr="001C5AF0" w:rsidRDefault="001B68F0" w:rsidP="001B68F0">
            <w:pPr>
              <w:pStyle w:val="a5"/>
              <w:spacing w:before="0" w:after="0"/>
              <w:ind w:left="4808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1C5AF0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«__»________________2020г</w:t>
            </w:r>
          </w:p>
        </w:tc>
      </w:tr>
    </w:tbl>
    <w:p w:rsidR="001B68F0" w:rsidRPr="001C5AF0" w:rsidRDefault="001B68F0" w:rsidP="001B6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F0" w:rsidRPr="001C5AF0" w:rsidRDefault="003851F2" w:rsidP="001C5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F0">
        <w:rPr>
          <w:rFonts w:ascii="Times New Roman" w:hAnsi="Times New Roman" w:cs="Times New Roman"/>
          <w:b/>
          <w:sz w:val="28"/>
          <w:szCs w:val="28"/>
        </w:rPr>
        <w:t>ПЛАН</w:t>
      </w:r>
      <w:r w:rsidRPr="001C5AF0">
        <w:rPr>
          <w:rFonts w:ascii="Times New Roman" w:hAnsi="Times New Roman" w:cs="Times New Roman"/>
          <w:b/>
          <w:sz w:val="28"/>
          <w:szCs w:val="28"/>
        </w:rPr>
        <w:br/>
      </w:r>
      <w:r w:rsidR="001B68F0" w:rsidRPr="001C5AF0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муниципального казённого учреждения культуры «Сельский Дом культуры Алексеевского сельского поселения Тихорецкого района», проводимых удаленно посредством информационно-телекоммуникационной </w:t>
      </w:r>
      <w:r w:rsidR="001C5AF0">
        <w:rPr>
          <w:rFonts w:ascii="Times New Roman" w:hAnsi="Times New Roman" w:cs="Times New Roman"/>
          <w:b/>
          <w:sz w:val="28"/>
          <w:szCs w:val="28"/>
        </w:rPr>
        <w:t xml:space="preserve">сети Интернет, </w:t>
      </w:r>
      <w:r w:rsidR="001C5AF0">
        <w:rPr>
          <w:rFonts w:ascii="Times New Roman" w:hAnsi="Times New Roman" w:cs="Times New Roman"/>
          <w:b/>
          <w:sz w:val="28"/>
          <w:szCs w:val="28"/>
        </w:rPr>
        <w:br/>
        <w:t>на май 2020 года</w:t>
      </w:r>
    </w:p>
    <w:tbl>
      <w:tblPr>
        <w:tblpPr w:leftFromText="180" w:rightFromText="180" w:horzAnchor="margin" w:tblpX="108" w:tblpY="1534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3"/>
        <w:gridCol w:w="2244"/>
        <w:gridCol w:w="2268"/>
        <w:gridCol w:w="1985"/>
        <w:gridCol w:w="1417"/>
        <w:gridCol w:w="1701"/>
        <w:gridCol w:w="2268"/>
        <w:gridCol w:w="2268"/>
      </w:tblGrid>
      <w:tr w:rsidR="001B68F0" w:rsidRPr="001C5AF0" w:rsidTr="001C5AF0">
        <w:trPr>
          <w:trHeight w:val="558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8F0" w:rsidRPr="001C5AF0" w:rsidRDefault="001B68F0" w:rsidP="001C5AF0">
            <w:pPr>
              <w:pStyle w:val="a3"/>
              <w:tabs>
                <w:tab w:val="left" w:pos="-108"/>
              </w:tabs>
              <w:spacing w:after="100" w:afterAutospacing="1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5A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1B68F0" w:rsidRPr="001C5AF0" w:rsidRDefault="001B68F0" w:rsidP="001C5AF0">
            <w:pPr>
              <w:pStyle w:val="a3"/>
              <w:tabs>
                <w:tab w:val="left" w:pos="-108"/>
              </w:tabs>
              <w:spacing w:after="100" w:afterAutospacing="1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5AF0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1C5A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направление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площадка для трансляции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«Часы мира и добра»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мир!»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рисунок»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1C5AF0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75E2" w:rsidRPr="001C5AF0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 01 по 09 мая.2020 г.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1B68F0" w:rsidP="001C5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5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3475E2" w:rsidRPr="001C5AF0" w:rsidRDefault="003475E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«Открытка ветерану»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«Поздравьте ветерана сегодня»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 01 по 09 мая.2020 г.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</w:p>
          <w:p w:rsidR="001B68F0" w:rsidRPr="001C5AF0" w:rsidRDefault="001B68F0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475E2" w:rsidRPr="001C5AF0" w:rsidRDefault="00AC1DA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B68F0"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3475E2" w:rsidRPr="001C5AF0" w:rsidRDefault="003475E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877" w:rsidRPr="001C5AF0" w:rsidRDefault="00B26877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77" w:rsidRPr="001C5AF0" w:rsidRDefault="00597D4A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77" w:rsidRPr="001C5AF0" w:rsidRDefault="00B26877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7D4A" w:rsidRPr="001C5AF0">
              <w:rPr>
                <w:rFonts w:ascii="Times New Roman" w:hAnsi="Times New Roman" w:cs="Times New Roman"/>
                <w:sz w:val="24"/>
                <w:szCs w:val="24"/>
              </w:rPr>
              <w:t>Встречаем Первомай!</w:t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77" w:rsidRPr="001C5AF0" w:rsidRDefault="00597D4A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Онлайн дискотека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77" w:rsidRPr="001C5AF0" w:rsidRDefault="00597D4A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77" w:rsidRPr="001C5AF0" w:rsidRDefault="00597D4A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26877" w:rsidRPr="001C5AF0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  <w:p w:rsidR="00B26877" w:rsidRPr="001C5AF0" w:rsidRDefault="00B26877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D4A" w:rsidRPr="001C5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D4A" w:rsidRPr="001C5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77" w:rsidRPr="001C5AF0" w:rsidRDefault="003851F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7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77" w:rsidRPr="001C5AF0" w:rsidRDefault="00597D4A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B26877" w:rsidRPr="001C5AF0" w:rsidRDefault="00B26877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 мастер-класс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851F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8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Резник В.Н.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«Праздничный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Видео мастер </w:t>
            </w:r>
            <w:proofErr w:type="gram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851F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9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Ефимова А.В.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5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мы едины, мы непобедимы!»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Видео-клип</w:t>
            </w:r>
            <w:proofErr w:type="gram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E2" w:rsidRPr="001C5AF0" w:rsidRDefault="003851F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0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Д.С.</w:t>
            </w:r>
          </w:p>
          <w:p w:rsidR="003475E2" w:rsidRPr="001C5AF0" w:rsidRDefault="003475E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</w:tc>
      </w:tr>
      <w:tr w:rsidR="001B68F0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«Мы вместе!»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1.05.20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851F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1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Ефимова А.В. 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!Т</w:t>
            </w:r>
            <w:proofErr w:type="gram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руд!Май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Видео-концерт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851F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2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Д.С.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«Праздничный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колейдоскоп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Онлайн игротека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02.05.20</w:t>
            </w:r>
          </w:p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3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D4A" w:rsidRPr="001C5AF0" w:rsidRDefault="00597D4A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597D4A" w:rsidRPr="001C5AF0" w:rsidRDefault="00597D4A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Религи</w:t>
            </w:r>
            <w:r w:rsidR="001B79B4" w:rsidRPr="001C5AF0">
              <w:rPr>
                <w:rFonts w:ascii="Times New Roman" w:hAnsi="Times New Roman" w:cs="Times New Roman"/>
                <w:sz w:val="24"/>
                <w:szCs w:val="24"/>
              </w:rPr>
              <w:t>озное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«Пасхальная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Седьмица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</w:p>
          <w:p w:rsidR="00597D4A" w:rsidRPr="001C5AF0" w:rsidRDefault="00597D4A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4A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4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D4A" w:rsidRPr="001C5AF0" w:rsidRDefault="00597D4A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597D4A" w:rsidRPr="001C5AF0" w:rsidRDefault="00597D4A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«Вспомним всех поименно»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 экскурсия о героях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04.05.2020-09.05.2020</w:t>
            </w:r>
          </w:p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5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Кудинов Ю.Д.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0C3" w:rsidRPr="001C5AF0" w:rsidRDefault="001D40C3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C3" w:rsidRPr="001C5AF0" w:rsidRDefault="001D40C3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853065" w:rsidRPr="001C5AF0" w:rsidRDefault="0085306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  <w:p w:rsidR="00853065" w:rsidRPr="001C5AF0" w:rsidRDefault="0085306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«Маленькие дети большой войны»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C3" w:rsidRPr="001C5AF0" w:rsidRDefault="00853065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«Александр Матросов»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C3" w:rsidRPr="001C5AF0" w:rsidRDefault="001D40C3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Видеообзор кинофильма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C3" w:rsidRPr="001C5AF0" w:rsidRDefault="001D40C3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C3" w:rsidRPr="001C5AF0" w:rsidRDefault="001D40C3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05.05.20</w:t>
            </w:r>
          </w:p>
          <w:p w:rsidR="001D40C3" w:rsidRPr="001C5AF0" w:rsidRDefault="001D40C3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C3" w:rsidRPr="001C5AF0" w:rsidRDefault="003851F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6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0C3" w:rsidRPr="001C5AF0" w:rsidRDefault="001D40C3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1D40C3" w:rsidRPr="001C5AF0" w:rsidRDefault="001D40C3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FDE" w:rsidRPr="001C5AF0" w:rsidRDefault="000B3FDE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DE" w:rsidRPr="001C5AF0" w:rsidRDefault="000B3FDE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DE" w:rsidRPr="001C5AF0" w:rsidRDefault="000B3FDE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«Поем вместе песни Великой Отечественной войны»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DE" w:rsidRPr="001C5AF0" w:rsidRDefault="000B3FDE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DE" w:rsidRPr="001C5AF0" w:rsidRDefault="000B3FDE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DE" w:rsidRPr="001C5AF0" w:rsidRDefault="000B3FDE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</w:p>
          <w:p w:rsidR="001D40C3" w:rsidRPr="001C5AF0" w:rsidRDefault="001D40C3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DE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7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0C3" w:rsidRPr="001C5AF0" w:rsidRDefault="001D40C3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0B3FDE" w:rsidRPr="001C5AF0" w:rsidRDefault="000B3FDE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065" w:rsidRPr="001C5AF0" w:rsidRDefault="00853065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65" w:rsidRPr="001C5AF0" w:rsidRDefault="0085306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853065" w:rsidRPr="001C5AF0" w:rsidRDefault="0085306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рамках акции «Юные герои войны»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65" w:rsidRPr="001C5AF0" w:rsidRDefault="00853065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«Вспомним всех поименно…»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65" w:rsidRPr="001C5AF0" w:rsidRDefault="0085306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Слайд -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65" w:rsidRPr="001C5AF0" w:rsidRDefault="00853065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65" w:rsidRPr="001C5AF0" w:rsidRDefault="0085306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  <w:p w:rsidR="00853065" w:rsidRPr="001C5AF0" w:rsidRDefault="0085306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65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8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065" w:rsidRPr="001C5AF0" w:rsidRDefault="00853065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853065" w:rsidRPr="001C5AF0" w:rsidRDefault="00853065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F0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«О Великих людях Великой страны»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8.05.20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851F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9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Ефимова А.В.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«Дети о Победе»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 27.04.2020 по 09.05.2020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0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«Эшелон»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Видео-спектакль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1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Д.С.</w:t>
            </w:r>
          </w:p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222B41" w:rsidRPr="001C5A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 экскурсия у мемориала  погибших воинов, жителей Алексеевского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</w:p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2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32" w:rsidRPr="001C5AF0" w:rsidRDefault="00F2673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Кудинов Ю.Д.</w:t>
            </w:r>
          </w:p>
          <w:p w:rsidR="00F26732" w:rsidRPr="001C5AF0" w:rsidRDefault="00F2673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«Помнит сердце, не забудет никогда»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Видео поздравление ветеранов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3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Ефимова А.В.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«Детям о </w:t>
            </w:r>
            <w:proofErr w:type="gram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 13.04.2020 по 09.05.2020</w:t>
            </w:r>
          </w:p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4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 мастер-класс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5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Резник В.Н.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 и фото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6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Д.С.</w:t>
            </w:r>
          </w:p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Демченко О.В.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1C5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Строки</w:t>
            </w:r>
            <w:proofErr w:type="gramEnd"/>
            <w:r w:rsidRPr="001C5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опаленные войной»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gram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gram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7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Д.С.</w:t>
            </w:r>
          </w:p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«Дорогами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C" w:rsidRPr="001C5AF0" w:rsidRDefault="00A855EC" w:rsidP="001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Видео мастер-класс стенгазеты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A855EC" w:rsidRPr="001C5AF0" w:rsidRDefault="00A855EC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EC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8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55EC" w:rsidRPr="001C5AF0" w:rsidRDefault="00A855EC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Ефимова А.В.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«Победные старты»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 зарядка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9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32" w:rsidRPr="001C5AF0" w:rsidRDefault="00F2673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Козубенко Т.Г.</w:t>
            </w:r>
          </w:p>
          <w:p w:rsidR="00F26732" w:rsidRPr="001C5AF0" w:rsidRDefault="00F2673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Закон 15-39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школьников»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222B41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F26732" w:rsidRPr="001C5AF0">
              <w:rPr>
                <w:rFonts w:ascii="Times New Roman" w:hAnsi="Times New Roman" w:cs="Times New Roman"/>
                <w:sz w:val="24"/>
                <w:szCs w:val="24"/>
              </w:rPr>
              <w:t>о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30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32" w:rsidRPr="001C5AF0" w:rsidRDefault="00F2673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F26732" w:rsidRPr="001C5AF0" w:rsidRDefault="00F2673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«Пионеры – герои Великой Отечественной войны»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Онлайн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</w:p>
          <w:p w:rsidR="00F26732" w:rsidRPr="001C5AF0" w:rsidRDefault="00F2673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32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31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32" w:rsidRPr="001C5AF0" w:rsidRDefault="00F2673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F26732" w:rsidRPr="001C5AF0" w:rsidRDefault="00F26732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F0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«Дыши полной грудью»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Видео-беседа, </w:t>
            </w:r>
            <w:proofErr w:type="gram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отказа от курения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подростки молодежь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851F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32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Ефимова А.В.</w:t>
            </w:r>
          </w:p>
          <w:p w:rsidR="003475E2" w:rsidRPr="001C5AF0" w:rsidRDefault="003475E2" w:rsidP="00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«Подвиг Кубанских казаков в годы Великой Отечественной войны»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222B41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F54B5" w:rsidRPr="001C5AF0">
              <w:rPr>
                <w:rFonts w:ascii="Times New Roman" w:hAnsi="Times New Roman" w:cs="Times New Roman"/>
                <w:sz w:val="24"/>
                <w:szCs w:val="24"/>
              </w:rPr>
              <w:t>о лекторий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33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4B5" w:rsidRPr="001C5AF0" w:rsidRDefault="000F54B5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0F54B5" w:rsidRPr="001C5AF0" w:rsidRDefault="000F54B5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F0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«Мир без войны»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Видео-беседа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851F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34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Ефимова А.В.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«Сказочные новости»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222B41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F54B5" w:rsidRPr="001C5AF0">
              <w:rPr>
                <w:rFonts w:ascii="Times New Roman" w:hAnsi="Times New Roman" w:cs="Times New Roman"/>
                <w:sz w:val="24"/>
                <w:szCs w:val="24"/>
              </w:rPr>
              <w:t>о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</w:p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35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4B5" w:rsidRPr="001C5AF0" w:rsidRDefault="000F54B5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Скобелева Л.В.</w:t>
            </w:r>
          </w:p>
          <w:p w:rsidR="000F54B5" w:rsidRPr="001C5AF0" w:rsidRDefault="000F54B5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F0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Религиозное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«История славянской азбуки»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Видео-беседа, в рамках празднования равноправных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</w:rPr>
              <w:t xml:space="preserve"> и Кирилла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24.05.20</w:t>
            </w:r>
          </w:p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E2" w:rsidRPr="001C5AF0" w:rsidRDefault="003851F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36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E2" w:rsidRPr="001C5AF0" w:rsidRDefault="003475E2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Ефимова А.В.</w:t>
            </w:r>
          </w:p>
        </w:tc>
      </w:tr>
      <w:tr w:rsidR="003851F2" w:rsidRPr="001C5AF0" w:rsidTr="001C5AF0">
        <w:trPr>
          <w:trHeight w:val="593"/>
        </w:trPr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numPr>
                <w:ilvl w:val="0"/>
                <w:numId w:val="1"/>
              </w:numPr>
              <w:tabs>
                <w:tab w:val="left" w:pos="34"/>
              </w:tabs>
              <w:spacing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«Готовимся к лету»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Видео мастерская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  <w:p w:rsidR="000F54B5" w:rsidRPr="001C5AF0" w:rsidRDefault="000F54B5" w:rsidP="001C5A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4B5" w:rsidRPr="001C5AF0" w:rsidRDefault="003851F2" w:rsidP="001C5AF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alekseevskiidom</w:t>
            </w:r>
            <w:proofErr w:type="spellEnd"/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37" w:history="1">
              <w:r w:rsidRPr="001C5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https://ok.ru/feed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4B5" w:rsidRPr="001C5AF0" w:rsidRDefault="000F54B5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0">
              <w:rPr>
                <w:rFonts w:ascii="Times New Roman" w:hAnsi="Times New Roman" w:cs="Times New Roman"/>
                <w:sz w:val="24"/>
                <w:szCs w:val="24"/>
              </w:rPr>
              <w:t>Резник В.Н.</w:t>
            </w:r>
          </w:p>
          <w:p w:rsidR="000F54B5" w:rsidRPr="001C5AF0" w:rsidRDefault="000F54B5" w:rsidP="001C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9B" w:rsidRPr="001C5AF0" w:rsidRDefault="007B169B" w:rsidP="00F26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F2" w:rsidRPr="001C5AF0" w:rsidRDefault="003851F2" w:rsidP="00F26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F2" w:rsidRPr="001C5AF0" w:rsidRDefault="003851F2" w:rsidP="003851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AF0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1C5AF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C5AF0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1C5A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Шевченко Д.С.</w:t>
      </w:r>
      <w:bookmarkStart w:id="0" w:name="_GoBack"/>
      <w:bookmarkEnd w:id="0"/>
    </w:p>
    <w:sectPr w:rsidR="003851F2" w:rsidRPr="001C5AF0" w:rsidSect="001B6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99F"/>
    <w:multiLevelType w:val="hybridMultilevel"/>
    <w:tmpl w:val="947C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6877"/>
    <w:rsid w:val="000B3FDE"/>
    <w:rsid w:val="000F54B5"/>
    <w:rsid w:val="001B68F0"/>
    <w:rsid w:val="001B79B4"/>
    <w:rsid w:val="001C5AF0"/>
    <w:rsid w:val="001D40C3"/>
    <w:rsid w:val="00222B41"/>
    <w:rsid w:val="003475E2"/>
    <w:rsid w:val="003851F2"/>
    <w:rsid w:val="00597D4A"/>
    <w:rsid w:val="00607EAB"/>
    <w:rsid w:val="007B169B"/>
    <w:rsid w:val="00853065"/>
    <w:rsid w:val="00A855EC"/>
    <w:rsid w:val="00AC1DAC"/>
    <w:rsid w:val="00B26877"/>
    <w:rsid w:val="00F2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1B68F0"/>
    <w:rPr>
      <w:rFonts w:cs="Times New Roman"/>
      <w:color w:val="000080"/>
      <w:u w:val="single"/>
    </w:rPr>
  </w:style>
  <w:style w:type="paragraph" w:customStyle="1" w:styleId="a5">
    <w:basedOn w:val="a"/>
    <w:next w:val="a"/>
    <w:qFormat/>
    <w:rsid w:val="001B68F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7"/>
    <w:rsid w:val="001B68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6"/>
    <w:qFormat/>
    <w:rsid w:val="001B68F0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1B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ok.ru/feed" TargetMode="External"/><Relationship Id="rId18" Type="http://schemas.openxmlformats.org/officeDocument/2006/relationships/hyperlink" Target="https://ok.ru/feed" TargetMode="External"/><Relationship Id="rId26" Type="http://schemas.openxmlformats.org/officeDocument/2006/relationships/hyperlink" Target="https://ok.ru/fee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k.ru/feed" TargetMode="External"/><Relationship Id="rId34" Type="http://schemas.openxmlformats.org/officeDocument/2006/relationships/hyperlink" Target="https://ok.ru/feed" TargetMode="External"/><Relationship Id="rId7" Type="http://schemas.openxmlformats.org/officeDocument/2006/relationships/hyperlink" Target="https://ok.ru/feed" TargetMode="Externa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ok.ru/feed" TargetMode="External"/><Relationship Id="rId25" Type="http://schemas.openxmlformats.org/officeDocument/2006/relationships/hyperlink" Target="https://ok.ru/feed" TargetMode="External"/><Relationship Id="rId33" Type="http://schemas.openxmlformats.org/officeDocument/2006/relationships/hyperlink" Target="https://ok.ru/fee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feed" TargetMode="External"/><Relationship Id="rId20" Type="http://schemas.openxmlformats.org/officeDocument/2006/relationships/hyperlink" Target="https://ok.ru/feed" TargetMode="External"/><Relationship Id="rId29" Type="http://schemas.openxmlformats.org/officeDocument/2006/relationships/hyperlink" Target="https://ok.ru/fe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ok.ru/feed" TargetMode="External"/><Relationship Id="rId24" Type="http://schemas.openxmlformats.org/officeDocument/2006/relationships/hyperlink" Target="https://ok.ru/feed" TargetMode="External"/><Relationship Id="rId32" Type="http://schemas.openxmlformats.org/officeDocument/2006/relationships/hyperlink" Target="https://ok.ru/feed" TargetMode="External"/><Relationship Id="rId37" Type="http://schemas.openxmlformats.org/officeDocument/2006/relationships/hyperlink" Target="https://ok.ru/feed" TargetMode="External"/><Relationship Id="rId5" Type="http://schemas.openxmlformats.org/officeDocument/2006/relationships/hyperlink" Target="https://ok.ru/feed" TargetMode="External"/><Relationship Id="rId15" Type="http://schemas.openxmlformats.org/officeDocument/2006/relationships/hyperlink" Target="https://ok.ru/feed" TargetMode="External"/><Relationship Id="rId23" Type="http://schemas.openxmlformats.org/officeDocument/2006/relationships/hyperlink" Target="https://ok.ru/feed" TargetMode="External"/><Relationship Id="rId28" Type="http://schemas.openxmlformats.org/officeDocument/2006/relationships/hyperlink" Target="https://ok.ru/feed" TargetMode="External"/><Relationship Id="rId36" Type="http://schemas.openxmlformats.org/officeDocument/2006/relationships/hyperlink" Target="https://ok.ru/feed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hyperlink" Target="https://ok.ru/feed" TargetMode="External"/><Relationship Id="rId31" Type="http://schemas.openxmlformats.org/officeDocument/2006/relationships/hyperlink" Target="https://ok.ru/fe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feed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yperlink" Target="https://ok.ru/feed" TargetMode="External"/><Relationship Id="rId27" Type="http://schemas.openxmlformats.org/officeDocument/2006/relationships/hyperlink" Target="https://ok.ru/feed" TargetMode="External"/><Relationship Id="rId30" Type="http://schemas.openxmlformats.org/officeDocument/2006/relationships/hyperlink" Target="https://ok.ru/feed" TargetMode="External"/><Relationship Id="rId35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User</cp:lastModifiedBy>
  <cp:revision>3</cp:revision>
  <cp:lastPrinted>2020-07-28T12:10:00Z</cp:lastPrinted>
  <dcterms:created xsi:type="dcterms:W3CDTF">2020-04-17T12:21:00Z</dcterms:created>
  <dcterms:modified xsi:type="dcterms:W3CDTF">2020-07-28T12:11:00Z</dcterms:modified>
</cp:coreProperties>
</file>